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2D" w:rsidRDefault="0013622D"/>
    <w:p w:rsidR="00BF7A6B" w:rsidRDefault="00BF7A6B" w:rsidP="00BF7A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5564" w:rsidRDefault="002A5564" w:rsidP="00BF7A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5564" w:rsidRDefault="002A5564" w:rsidP="00BF7A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5564" w:rsidRDefault="002A5564" w:rsidP="00BF7A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5564" w:rsidRDefault="002A5564" w:rsidP="00BF7A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A5564" w:rsidRDefault="002A5564" w:rsidP="00BF7A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7A6B" w:rsidRPr="00BF7A6B" w:rsidRDefault="00BF7A6B" w:rsidP="00BF7A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7A6B">
        <w:rPr>
          <w:rFonts w:ascii="Times New Roman" w:hAnsi="Times New Roman" w:cs="Times New Roman"/>
          <w:i/>
          <w:sz w:val="28"/>
          <w:szCs w:val="28"/>
        </w:rPr>
        <w:t>О создании Совета руководителей</w:t>
      </w:r>
    </w:p>
    <w:p w:rsidR="00BF7A6B" w:rsidRPr="00BF7A6B" w:rsidRDefault="0017745C" w:rsidP="00BF7A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BF7A6B" w:rsidRPr="00BF7A6B">
        <w:rPr>
          <w:rFonts w:ascii="Times New Roman" w:hAnsi="Times New Roman" w:cs="Times New Roman"/>
          <w:i/>
          <w:sz w:val="28"/>
          <w:szCs w:val="28"/>
        </w:rPr>
        <w:t xml:space="preserve">едицинских организаций </w:t>
      </w:r>
      <w:proofErr w:type="gramStart"/>
      <w:r w:rsidR="00BF7A6B" w:rsidRPr="00BF7A6B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</w:p>
    <w:p w:rsidR="00BF7A6B" w:rsidRPr="00BF7A6B" w:rsidRDefault="00BF7A6B" w:rsidP="00BF7A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F7A6B">
        <w:rPr>
          <w:rFonts w:ascii="Times New Roman" w:hAnsi="Times New Roman" w:cs="Times New Roman"/>
          <w:i/>
          <w:sz w:val="28"/>
          <w:szCs w:val="28"/>
        </w:rPr>
        <w:t>Совет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BF7A6B">
        <w:rPr>
          <w:rFonts w:ascii="Times New Roman" w:hAnsi="Times New Roman" w:cs="Times New Roman"/>
          <w:i/>
          <w:sz w:val="28"/>
          <w:szCs w:val="28"/>
        </w:rPr>
        <w:t xml:space="preserve"> министров Республики Крым</w:t>
      </w:r>
    </w:p>
    <w:p w:rsidR="00BF7A6B" w:rsidRDefault="00BF7A6B" w:rsidP="00BF7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A6B" w:rsidRDefault="00BF7A6B" w:rsidP="00BF7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государственной политики в сфере здравоохранения, формирования стратегических направлений  развития системы здравоохранения Республики Крым, в соответствии со статьями 13,</w:t>
      </w:r>
      <w:r w:rsidR="002A5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28, 41 Закона Республики Крым от 29 мая 2014 года № 5-ЗРК «О системе исполнительных органов государственной власти Республики Крым».</w:t>
      </w:r>
    </w:p>
    <w:p w:rsidR="00BF7A6B" w:rsidRDefault="00BF7A6B" w:rsidP="00BF7A6B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министров Республики Крым </w:t>
      </w:r>
      <w:r w:rsidRPr="002A556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7A6B" w:rsidRDefault="00BF7A6B" w:rsidP="00BF7A6B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Совет руководителей медицинских организаций при </w:t>
      </w:r>
      <w:r w:rsidR="002A55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овете министров </w:t>
      </w:r>
      <w:r w:rsidR="002A5564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>
        <w:rPr>
          <w:rFonts w:ascii="Times New Roman" w:hAnsi="Times New Roman" w:cs="Times New Roman"/>
          <w:sz w:val="28"/>
          <w:szCs w:val="28"/>
        </w:rPr>
        <w:t>в составе согласно приложению 1.</w:t>
      </w:r>
      <w:r>
        <w:rPr>
          <w:rFonts w:ascii="Times New Roman" w:hAnsi="Times New Roman" w:cs="Times New Roman"/>
          <w:vanish/>
          <w:sz w:val="28"/>
          <w:szCs w:val="28"/>
        </w:rPr>
        <w:t xml:space="preserve">еспублики Крым в составлев </w:t>
      </w:r>
    </w:p>
    <w:p w:rsidR="00BF7A6B" w:rsidRDefault="00BF7A6B" w:rsidP="00BF7A6B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Совете руководителей медицинских организаций при Совете министров Республики Крым (приложение 2).</w:t>
      </w:r>
    </w:p>
    <w:p w:rsidR="00BF7A6B" w:rsidRDefault="00BF7A6B" w:rsidP="00BF7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A6B" w:rsidRDefault="00BF7A6B" w:rsidP="00BF7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A6B" w:rsidRPr="00BF7A6B" w:rsidRDefault="00BF7A6B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6B">
        <w:rPr>
          <w:rFonts w:ascii="Times New Roman" w:hAnsi="Times New Roman" w:cs="Times New Roman"/>
          <w:b/>
          <w:sz w:val="28"/>
          <w:szCs w:val="28"/>
        </w:rPr>
        <w:t>Глава Республики Крым,</w:t>
      </w:r>
    </w:p>
    <w:p w:rsidR="00BF7A6B" w:rsidRPr="00BF7A6B" w:rsidRDefault="00BF7A6B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6B">
        <w:rPr>
          <w:rFonts w:ascii="Times New Roman" w:hAnsi="Times New Roman" w:cs="Times New Roman"/>
          <w:b/>
          <w:sz w:val="28"/>
          <w:szCs w:val="28"/>
        </w:rPr>
        <w:t>Председатель Совета министров</w:t>
      </w:r>
    </w:p>
    <w:p w:rsidR="00BF7A6B" w:rsidRPr="00BF7A6B" w:rsidRDefault="00BF7A6B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6B">
        <w:rPr>
          <w:rFonts w:ascii="Times New Roman" w:hAnsi="Times New Roman" w:cs="Times New Roman"/>
          <w:b/>
          <w:sz w:val="28"/>
          <w:szCs w:val="28"/>
        </w:rPr>
        <w:t>Республики Крым</w:t>
      </w:r>
      <w:r w:rsidRPr="00BF7A6B">
        <w:rPr>
          <w:rFonts w:ascii="Times New Roman" w:hAnsi="Times New Roman" w:cs="Times New Roman"/>
          <w:b/>
          <w:sz w:val="28"/>
          <w:szCs w:val="28"/>
        </w:rPr>
        <w:tab/>
      </w:r>
      <w:r w:rsidRPr="00BF7A6B">
        <w:rPr>
          <w:rFonts w:ascii="Times New Roman" w:hAnsi="Times New Roman" w:cs="Times New Roman"/>
          <w:b/>
          <w:sz w:val="28"/>
          <w:szCs w:val="28"/>
        </w:rPr>
        <w:tab/>
      </w:r>
      <w:r w:rsidRPr="00BF7A6B">
        <w:rPr>
          <w:rFonts w:ascii="Times New Roman" w:hAnsi="Times New Roman" w:cs="Times New Roman"/>
          <w:b/>
          <w:sz w:val="28"/>
          <w:szCs w:val="28"/>
        </w:rPr>
        <w:tab/>
      </w:r>
      <w:r w:rsidRPr="00BF7A6B">
        <w:rPr>
          <w:rFonts w:ascii="Times New Roman" w:hAnsi="Times New Roman" w:cs="Times New Roman"/>
          <w:b/>
          <w:sz w:val="28"/>
          <w:szCs w:val="28"/>
        </w:rPr>
        <w:tab/>
      </w:r>
      <w:r w:rsidRPr="00BF7A6B">
        <w:rPr>
          <w:rFonts w:ascii="Times New Roman" w:hAnsi="Times New Roman" w:cs="Times New Roman"/>
          <w:b/>
          <w:sz w:val="28"/>
          <w:szCs w:val="28"/>
        </w:rPr>
        <w:tab/>
      </w:r>
      <w:r w:rsidRPr="00BF7A6B">
        <w:rPr>
          <w:rFonts w:ascii="Times New Roman" w:hAnsi="Times New Roman" w:cs="Times New Roman"/>
          <w:b/>
          <w:sz w:val="28"/>
          <w:szCs w:val="28"/>
        </w:rPr>
        <w:tab/>
      </w:r>
      <w:r w:rsidRPr="00BF7A6B">
        <w:rPr>
          <w:rFonts w:ascii="Times New Roman" w:hAnsi="Times New Roman" w:cs="Times New Roman"/>
          <w:b/>
          <w:sz w:val="28"/>
          <w:szCs w:val="28"/>
        </w:rPr>
        <w:tab/>
        <w:t>С. АКСЁНОВ</w:t>
      </w:r>
    </w:p>
    <w:p w:rsidR="00BF7A6B" w:rsidRPr="00BF7A6B" w:rsidRDefault="00BF7A6B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6B" w:rsidRPr="00BF7A6B" w:rsidRDefault="00BF7A6B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A6B" w:rsidRPr="00BF7A6B" w:rsidRDefault="00BF7A6B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6B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BF7A6B" w:rsidRPr="00BF7A6B" w:rsidRDefault="00BF7A6B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6B">
        <w:rPr>
          <w:rFonts w:ascii="Times New Roman" w:hAnsi="Times New Roman" w:cs="Times New Roman"/>
          <w:b/>
          <w:sz w:val="28"/>
          <w:szCs w:val="28"/>
        </w:rPr>
        <w:t xml:space="preserve">Совета министров Республики Крым – </w:t>
      </w:r>
    </w:p>
    <w:p w:rsidR="00BF7A6B" w:rsidRPr="00BF7A6B" w:rsidRDefault="00BF7A6B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6B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</w:p>
    <w:p w:rsidR="00BF7A6B" w:rsidRDefault="00BF7A6B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6B">
        <w:rPr>
          <w:rFonts w:ascii="Times New Roman" w:hAnsi="Times New Roman" w:cs="Times New Roman"/>
          <w:b/>
          <w:sz w:val="28"/>
          <w:szCs w:val="28"/>
        </w:rPr>
        <w:t>Совета министров Республики Крым</w:t>
      </w:r>
      <w:r w:rsidRPr="00BF7A6B">
        <w:rPr>
          <w:rFonts w:ascii="Times New Roman" w:hAnsi="Times New Roman" w:cs="Times New Roman"/>
          <w:b/>
          <w:sz w:val="28"/>
          <w:szCs w:val="28"/>
        </w:rPr>
        <w:tab/>
      </w:r>
      <w:r w:rsidRPr="00BF7A6B">
        <w:rPr>
          <w:rFonts w:ascii="Times New Roman" w:hAnsi="Times New Roman" w:cs="Times New Roman"/>
          <w:b/>
          <w:sz w:val="28"/>
          <w:szCs w:val="28"/>
        </w:rPr>
        <w:tab/>
      </w:r>
      <w:r w:rsidRPr="00BF7A6B">
        <w:rPr>
          <w:rFonts w:ascii="Times New Roman" w:hAnsi="Times New Roman" w:cs="Times New Roman"/>
          <w:b/>
          <w:sz w:val="28"/>
          <w:szCs w:val="28"/>
        </w:rPr>
        <w:tab/>
      </w:r>
      <w:r w:rsidRPr="00BF7A6B">
        <w:rPr>
          <w:rFonts w:ascii="Times New Roman" w:hAnsi="Times New Roman" w:cs="Times New Roman"/>
          <w:b/>
          <w:sz w:val="28"/>
          <w:szCs w:val="28"/>
        </w:rPr>
        <w:tab/>
        <w:t>Л. ОПАНАСЮК</w:t>
      </w:r>
    </w:p>
    <w:p w:rsidR="002A5564" w:rsidRDefault="002A5564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564" w:rsidRDefault="002A5564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564" w:rsidRDefault="002A5564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564" w:rsidRDefault="002A5564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564" w:rsidRDefault="002A5564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C95" w:rsidRDefault="00015C95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564" w:rsidRDefault="002A5564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564" w:rsidRDefault="002A5564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9E" w:rsidRPr="00E21889" w:rsidRDefault="0067089E" w:rsidP="0067089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2188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7089E" w:rsidRDefault="00CB2F32" w:rsidP="00670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</w:t>
      </w:r>
      <w:r w:rsidR="0067089E">
        <w:rPr>
          <w:rFonts w:ascii="Times New Roman" w:hAnsi="Times New Roman" w:cs="Times New Roman"/>
          <w:sz w:val="28"/>
          <w:szCs w:val="28"/>
        </w:rPr>
        <w:t>остановлению Совета министров</w:t>
      </w:r>
    </w:p>
    <w:p w:rsidR="0067089E" w:rsidRDefault="0067089E" w:rsidP="00670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 Крым</w:t>
      </w:r>
    </w:p>
    <w:p w:rsidR="0067089E" w:rsidRDefault="0067089E" w:rsidP="00670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516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51608">
        <w:rPr>
          <w:rFonts w:ascii="Times New Roman" w:hAnsi="Times New Roman" w:cs="Times New Roman"/>
          <w:sz w:val="28"/>
          <w:szCs w:val="28"/>
        </w:rPr>
        <w:t>»________ 2019 года № ____</w:t>
      </w:r>
    </w:p>
    <w:p w:rsidR="0067089E" w:rsidRDefault="0067089E" w:rsidP="0067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FD" w:rsidRDefault="00A607FD" w:rsidP="0067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9E" w:rsidRPr="0086696D" w:rsidRDefault="0067089E" w:rsidP="0067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6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7089E" w:rsidRPr="0086696D" w:rsidRDefault="0067089E" w:rsidP="0067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6D">
        <w:rPr>
          <w:rFonts w:ascii="Times New Roman" w:hAnsi="Times New Roman" w:cs="Times New Roman"/>
          <w:b/>
          <w:sz w:val="28"/>
          <w:szCs w:val="28"/>
        </w:rPr>
        <w:t>Совета руков</w:t>
      </w:r>
      <w:r w:rsidR="0008435F">
        <w:rPr>
          <w:rFonts w:ascii="Times New Roman" w:hAnsi="Times New Roman" w:cs="Times New Roman"/>
          <w:b/>
          <w:sz w:val="28"/>
          <w:szCs w:val="28"/>
        </w:rPr>
        <w:t>одителей медицинских организаций</w:t>
      </w:r>
    </w:p>
    <w:p w:rsidR="0067089E" w:rsidRDefault="0067089E" w:rsidP="0067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6D">
        <w:rPr>
          <w:rFonts w:ascii="Times New Roman" w:hAnsi="Times New Roman" w:cs="Times New Roman"/>
          <w:b/>
          <w:sz w:val="28"/>
          <w:szCs w:val="28"/>
        </w:rPr>
        <w:t>при Совете министров Республики Крым</w:t>
      </w:r>
    </w:p>
    <w:p w:rsidR="0067089E" w:rsidRDefault="0067089E" w:rsidP="0067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310"/>
        <w:gridCol w:w="6922"/>
      </w:tblGrid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ПАШКУНОВА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Николаевна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584206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67089E">
              <w:rPr>
                <w:rFonts w:ascii="Times New Roman" w:hAnsi="Times New Roman" w:cs="Times New Roman"/>
                <w:sz w:val="28"/>
                <w:szCs w:val="28"/>
              </w:rPr>
              <w:t>редседателя Совета министров Республики Крым, председатель Совета;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ЧЕМОДАНОВ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Геннадьевич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Крым, заместитель председателя Совета;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СЛАЩЕВА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844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кадровой политики, государственной гражданской службы и противодействия коррупции </w:t>
            </w:r>
            <w:r w:rsidR="00844F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инистерства здравоохранения Республики Крым, секретарь Совета.</w:t>
            </w:r>
          </w:p>
        </w:tc>
      </w:tr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9E" w:rsidRPr="00F51B4F" w:rsidRDefault="0067089E" w:rsidP="00B43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4F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БЕГЛИЦЭ 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Государственного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 Республики Крым «Симферопольский клинический родильный дом № 1</w:t>
            </w:r>
            <w:r w:rsidRPr="002D00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Государственного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 Республики Крым «</w:t>
            </w:r>
            <w:r w:rsidRPr="002D0015">
              <w:rPr>
                <w:rFonts w:ascii="Times New Roman" w:hAnsi="Times New Roman" w:cs="Times New Roman"/>
                <w:sz w:val="28"/>
                <w:szCs w:val="28"/>
              </w:rPr>
              <w:t>Сакская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Марат Альбертович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Республики Крым «Керченская больница № 1 и</w:t>
            </w:r>
            <w:r w:rsidR="00584206">
              <w:rPr>
                <w:rFonts w:ascii="Times New Roman" w:hAnsi="Times New Roman" w:cs="Times New Roman"/>
                <w:sz w:val="28"/>
                <w:szCs w:val="28"/>
              </w:rPr>
              <w:t>мени Н.И. Пирогова»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учреждения здравоохранения Республики Крым </w:t>
            </w:r>
            <w:r w:rsidRPr="002D0015">
              <w:rPr>
                <w:rFonts w:ascii="Times New Roman" w:hAnsi="Times New Roman" w:cs="Times New Roman"/>
                <w:sz w:val="28"/>
                <w:szCs w:val="28"/>
              </w:rPr>
              <w:t>«Академический научно-исследовательский институт физических методов лечения и медицинской климатологии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2D0015">
              <w:rPr>
                <w:rFonts w:ascii="Times New Roman" w:hAnsi="Times New Roman" w:cs="Times New Roman"/>
                <w:sz w:val="28"/>
                <w:szCs w:val="28"/>
              </w:rPr>
              <w:t xml:space="preserve"> И.М. Сеченова»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BC3" w:rsidRDefault="00C36BC3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7FD" w:rsidRDefault="00A607FD"/>
    <w:p w:rsidR="00A607FD" w:rsidRDefault="00A607FD"/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310"/>
        <w:gridCol w:w="6922"/>
      </w:tblGrid>
      <w:tr w:rsidR="0067089E" w:rsidRPr="00791B21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Государственного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 Республики Крым «</w:t>
            </w:r>
            <w:r w:rsidRPr="00791B21">
              <w:rPr>
                <w:rFonts w:ascii="Times New Roman" w:hAnsi="Times New Roman" w:cs="Times New Roman"/>
                <w:sz w:val="28"/>
                <w:szCs w:val="28"/>
              </w:rPr>
              <w:t>Симферопольская клиническая больница скорой медицинской помощи №</w:t>
            </w:r>
            <w:r w:rsidR="00BC7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B21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КОБИЦКИЙ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Республики Крым «</w:t>
            </w:r>
            <w:r w:rsidRPr="002D0015">
              <w:rPr>
                <w:rFonts w:ascii="Times New Roman" w:hAnsi="Times New Roman" w:cs="Times New Roman"/>
                <w:sz w:val="28"/>
                <w:szCs w:val="28"/>
              </w:rPr>
              <w:t>Клинический специализированный санаторий «Симеиз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медицинской части Государственного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 Республики Крым «Симферопольская поликлиника № 2</w:t>
            </w:r>
            <w:r w:rsidR="005842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RPr="000A36EB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Васильевич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Государственного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 Республики Крым «</w:t>
            </w:r>
            <w:r w:rsidRPr="00791B21">
              <w:rPr>
                <w:rFonts w:ascii="Times New Roman" w:hAnsi="Times New Roman" w:cs="Times New Roman"/>
                <w:sz w:val="28"/>
                <w:szCs w:val="28"/>
              </w:rPr>
              <w:t>Республиканская детская клиническая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RPr="000A36EB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ОЛЕФИРЕНКО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Государственного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 Республики Крым «</w:t>
            </w:r>
            <w:r w:rsidRPr="00791B21">
              <w:rPr>
                <w:rFonts w:ascii="Times New Roman" w:hAnsi="Times New Roman" w:cs="Times New Roman"/>
                <w:sz w:val="28"/>
                <w:szCs w:val="28"/>
              </w:rPr>
              <w:t>Крымский республиканский центр медицины катастроф и скорой медицинской помощи»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RPr="000A36EB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51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 Общественного совета при Министерстве здравоохране</w:t>
            </w:r>
            <w:r w:rsidR="00584206">
              <w:rPr>
                <w:rFonts w:ascii="Times New Roman" w:hAnsi="Times New Roman" w:cs="Times New Roman"/>
                <w:sz w:val="28"/>
                <w:szCs w:val="28"/>
              </w:rPr>
              <w:t>ния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RPr="000A36EB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ПИСАРЕВ 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36EB">
              <w:rPr>
                <w:rFonts w:ascii="Times New Roman" w:hAnsi="Times New Roman" w:cs="Times New Roman"/>
                <w:sz w:val="28"/>
                <w:szCs w:val="28"/>
              </w:rPr>
              <w:t>иректор Государственного автономного образовательного учреждения среднего профессионального образования Республики Крым «Крымский медицинский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ПРОЦКИЙ 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Государственного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 Республики Крым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Нижнегорская</w:t>
            </w:r>
            <w:proofErr w:type="spellEnd"/>
            <w:r w:rsidRPr="002D001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C930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Государственного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 Республики Крым «</w:t>
            </w:r>
            <w:r w:rsidRPr="002D0015">
              <w:rPr>
                <w:rFonts w:ascii="Times New Roman" w:hAnsi="Times New Roman" w:cs="Times New Roman"/>
                <w:sz w:val="28"/>
                <w:szCs w:val="28"/>
              </w:rPr>
              <w:t>Ялтинская городская  больница №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9307F" w:rsidRDefault="00C9307F"/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310"/>
        <w:gridCol w:w="6922"/>
      </w:tblGrid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СЛЮСАРЕНКО 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Республики Крым «</w:t>
            </w:r>
            <w:r w:rsidR="00584206">
              <w:rPr>
                <w:rFonts w:ascii="Times New Roman" w:hAnsi="Times New Roman" w:cs="Times New Roman"/>
                <w:sz w:val="28"/>
                <w:szCs w:val="28"/>
              </w:rPr>
              <w:t>Санаторий для детей и детей с родителями «Искра»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77C" w:rsidRDefault="0098777C"/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310"/>
        <w:gridCol w:w="6922"/>
      </w:tblGrid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Юрьевич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Государственного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 Республики Крым «</w:t>
            </w:r>
            <w:r w:rsidRPr="002D0015">
              <w:rPr>
                <w:rFonts w:ascii="Times New Roman" w:hAnsi="Times New Roman" w:cs="Times New Roman"/>
                <w:sz w:val="28"/>
                <w:szCs w:val="28"/>
              </w:rPr>
              <w:t>Черноморская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9E" w:rsidTr="00B43F02">
        <w:tc>
          <w:tcPr>
            <w:tcW w:w="2799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10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2" w:type="dxa"/>
          </w:tcPr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Государственного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 Республики Крым «</w:t>
            </w:r>
            <w:r w:rsidR="00584206">
              <w:rPr>
                <w:rFonts w:ascii="Times New Roman" w:hAnsi="Times New Roman" w:cs="Times New Roman"/>
                <w:sz w:val="28"/>
                <w:szCs w:val="28"/>
              </w:rPr>
              <w:t>Феодосийский медицинский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89E" w:rsidRDefault="0067089E" w:rsidP="00B4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89E" w:rsidRDefault="0067089E" w:rsidP="00670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89E" w:rsidRPr="0086696D" w:rsidRDefault="0067089E" w:rsidP="00670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89E" w:rsidRPr="00BF7A6B" w:rsidRDefault="0067089E" w:rsidP="00670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6B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67089E" w:rsidRPr="00BF7A6B" w:rsidRDefault="0067089E" w:rsidP="00670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6B">
        <w:rPr>
          <w:rFonts w:ascii="Times New Roman" w:hAnsi="Times New Roman" w:cs="Times New Roman"/>
          <w:b/>
          <w:sz w:val="28"/>
          <w:szCs w:val="28"/>
        </w:rPr>
        <w:t xml:space="preserve">Совета министров Республики Крым – </w:t>
      </w:r>
    </w:p>
    <w:p w:rsidR="0067089E" w:rsidRPr="00BF7A6B" w:rsidRDefault="0067089E" w:rsidP="00670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6B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</w:p>
    <w:p w:rsidR="0017745C" w:rsidRDefault="0067089E" w:rsidP="00670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A6B">
        <w:rPr>
          <w:rFonts w:ascii="Times New Roman" w:hAnsi="Times New Roman" w:cs="Times New Roman"/>
          <w:b/>
          <w:sz w:val="28"/>
          <w:szCs w:val="28"/>
        </w:rPr>
        <w:t>Совета министров Республики Крым</w:t>
      </w:r>
      <w:r w:rsidRPr="00BF7A6B">
        <w:rPr>
          <w:rFonts w:ascii="Times New Roman" w:hAnsi="Times New Roman" w:cs="Times New Roman"/>
          <w:b/>
          <w:sz w:val="28"/>
          <w:szCs w:val="28"/>
        </w:rPr>
        <w:tab/>
      </w:r>
      <w:r w:rsidRPr="00BF7A6B">
        <w:rPr>
          <w:rFonts w:ascii="Times New Roman" w:hAnsi="Times New Roman" w:cs="Times New Roman"/>
          <w:b/>
          <w:sz w:val="28"/>
          <w:szCs w:val="28"/>
        </w:rPr>
        <w:tab/>
      </w:r>
      <w:r w:rsidRPr="00BF7A6B">
        <w:rPr>
          <w:rFonts w:ascii="Times New Roman" w:hAnsi="Times New Roman" w:cs="Times New Roman"/>
          <w:b/>
          <w:sz w:val="28"/>
          <w:szCs w:val="28"/>
        </w:rPr>
        <w:tab/>
      </w:r>
      <w:r w:rsidRPr="00BF7A6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7A6B">
        <w:rPr>
          <w:rFonts w:ascii="Times New Roman" w:hAnsi="Times New Roman" w:cs="Times New Roman"/>
          <w:b/>
          <w:sz w:val="28"/>
          <w:szCs w:val="28"/>
        </w:rPr>
        <w:t>Л. ОПАНАСЮК</w:t>
      </w:r>
    </w:p>
    <w:p w:rsidR="0017745C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5C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5C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5C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5C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5C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9E" w:rsidRDefault="0067089E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9E" w:rsidRDefault="0067089E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9E" w:rsidRDefault="0067089E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9E" w:rsidRDefault="0067089E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9E" w:rsidRDefault="0067089E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9E" w:rsidRDefault="0067089E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9E" w:rsidRDefault="0067089E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9E" w:rsidRDefault="0067089E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9E" w:rsidRDefault="0067089E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9E" w:rsidRDefault="0067089E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9E" w:rsidRDefault="0067089E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9E" w:rsidRDefault="0067089E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5C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5C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5C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5C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5C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5C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45C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F79" w:rsidRDefault="00707F79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F79" w:rsidRDefault="00707F79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F79" w:rsidRDefault="00707F79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F79" w:rsidRDefault="00707F79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F79" w:rsidRDefault="00707F79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0CD" w:rsidRPr="00E21889" w:rsidRDefault="00AE30CD" w:rsidP="00AE30C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2188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E30CD" w:rsidRDefault="00AE30CD" w:rsidP="00AE3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CB2F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Совета министров</w:t>
      </w:r>
    </w:p>
    <w:p w:rsidR="00AE30CD" w:rsidRDefault="00AE30CD" w:rsidP="00AE3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Республики Крым</w:t>
      </w:r>
    </w:p>
    <w:p w:rsidR="00AE30CD" w:rsidRDefault="00AE30CD" w:rsidP="00AE30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7AAA">
        <w:rPr>
          <w:rFonts w:ascii="Times New Roman" w:hAnsi="Times New Roman" w:cs="Times New Roman"/>
          <w:sz w:val="28"/>
          <w:szCs w:val="28"/>
        </w:rPr>
        <w:t>от «___»________ 2019 года № ____</w:t>
      </w:r>
    </w:p>
    <w:p w:rsidR="00AE30CD" w:rsidRDefault="00AE30CD" w:rsidP="00AE3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30CD" w:rsidRPr="00E21889" w:rsidRDefault="00AE30CD" w:rsidP="00AE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30CD" w:rsidRPr="00E21889" w:rsidRDefault="00AE30CD" w:rsidP="00AE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89">
        <w:rPr>
          <w:rFonts w:ascii="Times New Roman" w:hAnsi="Times New Roman" w:cs="Times New Roman"/>
          <w:b/>
          <w:sz w:val="28"/>
          <w:szCs w:val="28"/>
        </w:rPr>
        <w:t>о Совет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21889">
        <w:rPr>
          <w:rFonts w:ascii="Times New Roman" w:hAnsi="Times New Roman" w:cs="Times New Roman"/>
          <w:b/>
          <w:sz w:val="28"/>
          <w:szCs w:val="28"/>
        </w:rPr>
        <w:t xml:space="preserve"> руководителей медицинских организаций</w:t>
      </w:r>
    </w:p>
    <w:p w:rsidR="00AE30CD" w:rsidRDefault="00AE30CD" w:rsidP="00AE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89">
        <w:rPr>
          <w:rFonts w:ascii="Times New Roman" w:hAnsi="Times New Roman" w:cs="Times New Roman"/>
          <w:b/>
          <w:sz w:val="28"/>
          <w:szCs w:val="28"/>
        </w:rPr>
        <w:t>при Совете министров Республики Крым</w:t>
      </w:r>
    </w:p>
    <w:p w:rsidR="00AE30CD" w:rsidRDefault="00AE30CD" w:rsidP="00AE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CD" w:rsidRDefault="00AE30CD" w:rsidP="00AE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30CD" w:rsidRDefault="00AE30CD" w:rsidP="00AE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руководителей медицинских организаций при Совете министров Республики Крым (далее – Совет) является постоянно действующим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совещательно-консультативным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органом при Совете министров Республики Крым, созданным с целью реализации государственной политики в сфере здравоохранения, совершенствования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коллегиально-общественного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региональной системой здравоохранения, разработки мер по реализации медицинскими организациями Республики Крым государственной политики в сфере здравоохранения, выработки предложений по актуальным вопросам развития системы здравоохранения Республики Крым.</w:t>
      </w:r>
      <w:proofErr w:type="gramEnd"/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 Конституцией Российской Федерации, федеральными конституционными законами, указами Президента Российской Федерации, постановлениями Правительства Российской Федерации, а также Конституцией Республики Крым, законами Республики Крым, постановлениями Государственного Совета Республики Крым, актами Главы Республики Крым, постановлениями и распоряжениями Совета министров Республики Крым, а также настоящим Положением.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 Совете и его состав утверждаются Советом министров Республики Крым.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2F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Состав Совета формируется </w:t>
      </w:r>
      <w:r w:rsidR="007A3872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7A38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Р</w:t>
      </w:r>
      <w:r w:rsidR="007A3872">
        <w:rPr>
          <w:rFonts w:ascii="Times New Roman" w:hAnsi="Times New Roman" w:cs="Times New Roman"/>
          <w:sz w:val="28"/>
          <w:szCs w:val="28"/>
        </w:rPr>
        <w:t>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872" w:rsidRDefault="007A3872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0CD" w:rsidRDefault="00AE30CD" w:rsidP="00AE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89">
        <w:rPr>
          <w:rFonts w:ascii="Times New Roman" w:hAnsi="Times New Roman" w:cs="Times New Roman"/>
          <w:b/>
          <w:sz w:val="28"/>
          <w:szCs w:val="28"/>
        </w:rPr>
        <w:t>2. Задачи Совета</w:t>
      </w:r>
    </w:p>
    <w:p w:rsidR="00AE30CD" w:rsidRDefault="00AE30CD" w:rsidP="00AE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Задачами Совета являются: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внесение предложений по определению приоритетных направлений и механизмов развития здравоохранения в Республике Крым;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по участию в реализации федеральных, региональных программ и проектов, направленных на развитие региональной системы здравоохранения;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разработке нормативных актов по вопросам реализации государственной политики в сфере здравоохранения;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межведомственной интеграции организационных, кадровых, информационных и финансовых ресурсов для реализации проектов и программ развития системы здравоохранения Республики Крым;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рекомендаций по формированию механизмов взаимодействия исполнительных органов государственной власти Республики Крым и органов местного самоуправления муниципальных образований в Республике Крым с общественными организациями, профессиональными сообществами, медицинскими организациями;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обмена опытом в области управленческой деятельности;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по актуальным вопросам деятельности медицинских организаций.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0CD" w:rsidRDefault="00AE30CD" w:rsidP="00AE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56">
        <w:rPr>
          <w:rFonts w:ascii="Times New Roman" w:hAnsi="Times New Roman" w:cs="Times New Roman"/>
          <w:b/>
          <w:sz w:val="28"/>
          <w:szCs w:val="28"/>
        </w:rPr>
        <w:t>3. Состав и организация деятельности Совета</w:t>
      </w:r>
    </w:p>
    <w:p w:rsidR="00AE30CD" w:rsidRDefault="00AE30CD" w:rsidP="00AE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CD" w:rsidRPr="008F6016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016">
        <w:rPr>
          <w:rFonts w:ascii="Times New Roman" w:hAnsi="Times New Roman" w:cs="Times New Roman"/>
          <w:sz w:val="28"/>
          <w:szCs w:val="28"/>
        </w:rPr>
        <w:t xml:space="preserve">3.1. Совет формируется в составе председателя Совета, заместителя председателя Совета, секретаря Совета и членов Совета из числа </w:t>
      </w:r>
      <w:r w:rsidR="007A3872">
        <w:rPr>
          <w:rFonts w:ascii="Times New Roman" w:hAnsi="Times New Roman" w:cs="Times New Roman"/>
          <w:sz w:val="28"/>
          <w:szCs w:val="28"/>
        </w:rPr>
        <w:t>заместителя Председателя Совета министров Республики Крым, сотруднико</w:t>
      </w:r>
      <w:r w:rsidR="00020EB4">
        <w:rPr>
          <w:rFonts w:ascii="Times New Roman" w:hAnsi="Times New Roman" w:cs="Times New Roman"/>
          <w:sz w:val="28"/>
          <w:szCs w:val="28"/>
        </w:rPr>
        <w:t>в</w:t>
      </w:r>
      <w:r w:rsidR="007F3F2D">
        <w:rPr>
          <w:rFonts w:ascii="Times New Roman" w:hAnsi="Times New Roman" w:cs="Times New Roman"/>
          <w:sz w:val="28"/>
          <w:szCs w:val="28"/>
        </w:rPr>
        <w:t xml:space="preserve"> М</w:t>
      </w:r>
      <w:r w:rsidR="007A3872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Республики Крым и </w:t>
      </w:r>
      <w:r w:rsidRPr="008F6016">
        <w:rPr>
          <w:rFonts w:ascii="Times New Roman" w:hAnsi="Times New Roman" w:cs="Times New Roman"/>
          <w:sz w:val="28"/>
          <w:szCs w:val="28"/>
        </w:rPr>
        <w:t>руководителей медицинских организаций Республики Крым</w:t>
      </w:r>
      <w:r w:rsidR="00020EB4">
        <w:rPr>
          <w:rFonts w:ascii="Times New Roman" w:hAnsi="Times New Roman" w:cs="Times New Roman"/>
          <w:sz w:val="28"/>
          <w:szCs w:val="28"/>
        </w:rPr>
        <w:t>, отнесенных к ведению Министерства здравоохранения Республики Крым</w:t>
      </w:r>
      <w:r w:rsidRPr="008F6016">
        <w:rPr>
          <w:rFonts w:ascii="Times New Roman" w:hAnsi="Times New Roman" w:cs="Times New Roman"/>
          <w:sz w:val="28"/>
          <w:szCs w:val="28"/>
        </w:rPr>
        <w:t>.</w:t>
      </w:r>
    </w:p>
    <w:p w:rsidR="00AE30CD" w:rsidRPr="008F6016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016">
        <w:rPr>
          <w:rFonts w:ascii="Times New Roman" w:hAnsi="Times New Roman" w:cs="Times New Roman"/>
          <w:sz w:val="28"/>
          <w:szCs w:val="28"/>
        </w:rPr>
        <w:t xml:space="preserve">3.2. Участие в Совете </w:t>
      </w:r>
      <w:r w:rsidR="007A387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016">
        <w:rPr>
          <w:rFonts w:ascii="Times New Roman" w:hAnsi="Times New Roman" w:cs="Times New Roman"/>
          <w:sz w:val="28"/>
          <w:szCs w:val="28"/>
        </w:rPr>
        <w:t>3.3. Руководство деятельностью Совета осуществляет председатель Совета.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отсутствие председателя Совета руководство деятельностью Совета осуществляет заместитель председателя Совета;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Заседания Совета проводятся не реже двух раз в год;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Заседание Совета считается правомочным, если на нем присутствуют не менее половины членов Совета.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Решения Совета принимаются большинством голосов присутствующих на заседании членов Совета, оформляются протоколом, который подписывает председатель Совета.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522" w:rsidRDefault="00821522" w:rsidP="00AE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CD" w:rsidRDefault="00AE30CD" w:rsidP="00AE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75">
        <w:rPr>
          <w:rFonts w:ascii="Times New Roman" w:hAnsi="Times New Roman" w:cs="Times New Roman"/>
          <w:b/>
          <w:sz w:val="28"/>
          <w:szCs w:val="28"/>
        </w:rPr>
        <w:t>4. Права и обязанности членов Совета</w:t>
      </w:r>
    </w:p>
    <w:p w:rsidR="00AE30CD" w:rsidRDefault="00AE30CD" w:rsidP="00AE3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ED7" w:rsidRPr="00F925F8" w:rsidRDefault="008A3ED7" w:rsidP="004919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25F8">
        <w:rPr>
          <w:color w:val="000000"/>
          <w:sz w:val="28"/>
          <w:szCs w:val="28"/>
        </w:rPr>
        <w:t>4.1. Совет имеет право:</w:t>
      </w:r>
    </w:p>
    <w:p w:rsidR="008A3ED7" w:rsidRPr="00F925F8" w:rsidRDefault="008A3ED7" w:rsidP="004919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n24"/>
      <w:bookmarkEnd w:id="0"/>
      <w:r w:rsidRPr="00F925F8">
        <w:rPr>
          <w:color w:val="000000"/>
          <w:sz w:val="28"/>
          <w:szCs w:val="28"/>
        </w:rPr>
        <w:t xml:space="preserve">- получать в установленном порядке от </w:t>
      </w:r>
      <w:r>
        <w:rPr>
          <w:color w:val="000000"/>
          <w:sz w:val="28"/>
          <w:szCs w:val="28"/>
        </w:rPr>
        <w:t>органов местного самоуправления</w:t>
      </w:r>
      <w:r w:rsidRPr="00F925F8">
        <w:rPr>
          <w:color w:val="000000"/>
          <w:sz w:val="28"/>
          <w:szCs w:val="28"/>
        </w:rPr>
        <w:t>, лечебно-профилактических учреждений нез</w:t>
      </w:r>
      <w:r>
        <w:rPr>
          <w:color w:val="000000"/>
          <w:sz w:val="28"/>
          <w:szCs w:val="28"/>
        </w:rPr>
        <w:t>ависимо от ведомственной подчине</w:t>
      </w:r>
      <w:r w:rsidRPr="00F925F8">
        <w:rPr>
          <w:color w:val="000000"/>
          <w:sz w:val="28"/>
          <w:szCs w:val="28"/>
        </w:rPr>
        <w:t xml:space="preserve">нности </w:t>
      </w:r>
      <w:r>
        <w:rPr>
          <w:color w:val="000000"/>
          <w:sz w:val="28"/>
          <w:szCs w:val="28"/>
        </w:rPr>
        <w:t xml:space="preserve">и формы собственности </w:t>
      </w:r>
      <w:r w:rsidRPr="00F925F8">
        <w:rPr>
          <w:color w:val="000000"/>
          <w:sz w:val="28"/>
          <w:szCs w:val="28"/>
        </w:rPr>
        <w:t>необходимую информацию, относящуюся к их компетенции;</w:t>
      </w:r>
    </w:p>
    <w:p w:rsidR="008A3ED7" w:rsidRPr="00F925F8" w:rsidRDefault="008A3ED7" w:rsidP="004919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n25"/>
      <w:bookmarkEnd w:id="1"/>
      <w:r w:rsidRPr="00F925F8">
        <w:rPr>
          <w:color w:val="000000"/>
          <w:sz w:val="28"/>
          <w:szCs w:val="28"/>
        </w:rPr>
        <w:t>- создавать постоянные или временные рабочие группы для обеспечения выполнения заданий;</w:t>
      </w:r>
    </w:p>
    <w:p w:rsidR="008A3ED7" w:rsidRPr="00F925F8" w:rsidRDefault="008A3ED7" w:rsidP="004919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n26"/>
      <w:bookmarkEnd w:id="2"/>
      <w:r w:rsidRPr="00F925F8">
        <w:rPr>
          <w:color w:val="000000"/>
          <w:sz w:val="28"/>
          <w:szCs w:val="28"/>
        </w:rPr>
        <w:t>- принимать решения для улучшения эффективности работы учреждений здравоохранения различных ведомств.</w:t>
      </w:r>
    </w:p>
    <w:p w:rsidR="008A3ED7" w:rsidRDefault="008A3ED7" w:rsidP="00491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n27"/>
      <w:bookmarkEnd w:id="3"/>
      <w:r>
        <w:rPr>
          <w:rFonts w:ascii="Times New Roman" w:hAnsi="Times New Roman"/>
          <w:sz w:val="28"/>
          <w:szCs w:val="28"/>
        </w:rPr>
        <w:t>4.2. Члены Совета:</w:t>
      </w:r>
    </w:p>
    <w:p w:rsidR="008A3ED7" w:rsidRDefault="008A3ED7" w:rsidP="00491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имеют право участвовать в обсуждении вопросов, рассматриваемых на заседаниях Совета, вносить предложения по организации деятельности Совета;</w:t>
      </w:r>
    </w:p>
    <w:p w:rsidR="008A3ED7" w:rsidRDefault="008A3ED7" w:rsidP="00491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обязаны участвовать в заседаниях Совета, в случае отсутствия на заседании Совета заблаговременно информировать об этом секретаря Совета;</w:t>
      </w:r>
    </w:p>
    <w:p w:rsidR="008A3ED7" w:rsidRDefault="008A3ED7" w:rsidP="00491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вправе делегировать свои полномочия другим лицам, в том числе членам Совета;</w:t>
      </w:r>
    </w:p>
    <w:p w:rsidR="008A3ED7" w:rsidRDefault="008A3ED7" w:rsidP="004919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обязаны выполнять поручения председателя Совета, в рамках своей компетенции участвовать в реализации решений Совета;</w:t>
      </w:r>
    </w:p>
    <w:p w:rsidR="00AE30CD" w:rsidRDefault="008A3ED7" w:rsidP="00491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имеют равные права.</w:t>
      </w:r>
    </w:p>
    <w:p w:rsidR="00AE30CD" w:rsidRDefault="00AE30CD" w:rsidP="00AE3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0CD" w:rsidRDefault="00AE30CD" w:rsidP="00AE3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0CD" w:rsidRDefault="00AE30CD" w:rsidP="00AE3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AE30CD" w:rsidRDefault="00AE30CD" w:rsidP="00AE3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министров Республики Крым – </w:t>
      </w:r>
    </w:p>
    <w:p w:rsidR="00AE30CD" w:rsidRDefault="00AE30CD" w:rsidP="00AE3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</w:p>
    <w:p w:rsidR="00AE30CD" w:rsidRPr="001D3D75" w:rsidRDefault="00AE30CD" w:rsidP="00AE3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министров Республики Крым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Л. ОПАНАСЮК</w:t>
      </w: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0CD" w:rsidRPr="001D3D75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0CD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0CD" w:rsidRPr="008F6016" w:rsidRDefault="00AE30CD" w:rsidP="00AE3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45C" w:rsidRPr="00BF7A6B" w:rsidRDefault="0017745C" w:rsidP="002A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564" w:rsidRDefault="002A5564" w:rsidP="002A5564"/>
    <w:p w:rsidR="002A5564" w:rsidRPr="00BF7A6B" w:rsidRDefault="002A5564" w:rsidP="00BF7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5564" w:rsidRPr="00BF7A6B" w:rsidSect="0013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6B"/>
    <w:rsid w:val="00015C95"/>
    <w:rsid w:val="00020EB4"/>
    <w:rsid w:val="00051608"/>
    <w:rsid w:val="0008435F"/>
    <w:rsid w:val="000A174C"/>
    <w:rsid w:val="0013622D"/>
    <w:rsid w:val="0017745C"/>
    <w:rsid w:val="00217539"/>
    <w:rsid w:val="00224E08"/>
    <w:rsid w:val="00251EEC"/>
    <w:rsid w:val="002A5564"/>
    <w:rsid w:val="00451E57"/>
    <w:rsid w:val="004919A2"/>
    <w:rsid w:val="004B4D8D"/>
    <w:rsid w:val="00507D31"/>
    <w:rsid w:val="00526F0A"/>
    <w:rsid w:val="00584206"/>
    <w:rsid w:val="006325C9"/>
    <w:rsid w:val="0067089E"/>
    <w:rsid w:val="0067440E"/>
    <w:rsid w:val="007028D9"/>
    <w:rsid w:val="00707F79"/>
    <w:rsid w:val="007A3872"/>
    <w:rsid w:val="007B6B06"/>
    <w:rsid w:val="007F3F2D"/>
    <w:rsid w:val="00821522"/>
    <w:rsid w:val="00844692"/>
    <w:rsid w:val="00844FBD"/>
    <w:rsid w:val="0085106B"/>
    <w:rsid w:val="0086246D"/>
    <w:rsid w:val="008A3ED7"/>
    <w:rsid w:val="0098777C"/>
    <w:rsid w:val="00A607FD"/>
    <w:rsid w:val="00AB2F5B"/>
    <w:rsid w:val="00AE30CD"/>
    <w:rsid w:val="00B00BF7"/>
    <w:rsid w:val="00BC7780"/>
    <w:rsid w:val="00BD0A33"/>
    <w:rsid w:val="00BF7A6B"/>
    <w:rsid w:val="00C36BC3"/>
    <w:rsid w:val="00C57AAA"/>
    <w:rsid w:val="00C9307F"/>
    <w:rsid w:val="00CB2F32"/>
    <w:rsid w:val="00CD0204"/>
    <w:rsid w:val="00D90D6A"/>
    <w:rsid w:val="00E34EFC"/>
    <w:rsid w:val="00F1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5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A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2019-08-27T08:09:00Z</cp:lastPrinted>
  <dcterms:created xsi:type="dcterms:W3CDTF">2019-08-22T06:37:00Z</dcterms:created>
  <dcterms:modified xsi:type="dcterms:W3CDTF">2019-08-27T08:09:00Z</dcterms:modified>
</cp:coreProperties>
</file>